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14" w:rsidRPr="000B6641" w:rsidRDefault="006306E3" w:rsidP="006306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</w:t>
      </w:r>
      <w:r w:rsidR="005E0F14"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ofertowego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E14B22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FORMULARZ  </w:t>
      </w:r>
      <w:r w:rsidR="005E0F14"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OWY</w:t>
      </w:r>
    </w:p>
    <w:p w:rsidR="008361C2" w:rsidRPr="00C75196" w:rsidRDefault="008361C2" w:rsidP="008361C2">
      <w:pPr>
        <w:pStyle w:val="Tekstpodstawowy"/>
        <w:spacing w:before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Na świadczenie usług Konserwacji </w:t>
      </w:r>
      <w:r w:rsidRPr="00C75196">
        <w:rPr>
          <w:rFonts w:asciiTheme="minorHAnsi" w:hAnsiTheme="minorHAnsi" w:cstheme="minorHAnsi"/>
          <w:b/>
          <w:szCs w:val="22"/>
        </w:rPr>
        <w:t xml:space="preserve">Systemu Technicznego Urządzeń i Instalacji ppoż.                         </w:t>
      </w:r>
    </w:p>
    <w:p w:rsidR="008361C2" w:rsidRPr="00C75196" w:rsidRDefault="008361C2" w:rsidP="008361C2">
      <w:pPr>
        <w:pStyle w:val="Tekstpodstawowy"/>
        <w:spacing w:before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75196">
        <w:rPr>
          <w:rFonts w:asciiTheme="minorHAnsi" w:hAnsiTheme="minorHAnsi" w:cstheme="minorHAnsi"/>
          <w:b/>
          <w:szCs w:val="22"/>
        </w:rPr>
        <w:t xml:space="preserve">   Termin  trw</w:t>
      </w:r>
      <w:r>
        <w:rPr>
          <w:rFonts w:asciiTheme="minorHAnsi" w:hAnsiTheme="minorHAnsi" w:cstheme="minorHAnsi"/>
          <w:b/>
          <w:szCs w:val="22"/>
        </w:rPr>
        <w:t xml:space="preserve">ania  umowy od 01 stycznia 2022 </w:t>
      </w:r>
      <w:r w:rsidRPr="00C75196">
        <w:rPr>
          <w:rFonts w:asciiTheme="minorHAnsi" w:hAnsiTheme="minorHAnsi" w:cstheme="minorHAnsi"/>
          <w:b/>
          <w:szCs w:val="22"/>
        </w:rPr>
        <w:t>r- do 31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75196">
        <w:rPr>
          <w:rFonts w:asciiTheme="minorHAnsi" w:hAnsiTheme="minorHAnsi" w:cstheme="minorHAnsi"/>
          <w:b/>
          <w:szCs w:val="22"/>
        </w:rPr>
        <w:t>grudnia</w:t>
      </w:r>
      <w:r>
        <w:rPr>
          <w:rFonts w:asciiTheme="minorHAnsi" w:hAnsiTheme="minorHAnsi" w:cstheme="minorHAnsi"/>
          <w:b/>
          <w:szCs w:val="22"/>
        </w:rPr>
        <w:t xml:space="preserve"> 2022 r</w:t>
      </w:r>
      <w:r w:rsidRPr="00C75196">
        <w:rPr>
          <w:rFonts w:asciiTheme="minorHAnsi" w:hAnsiTheme="minorHAnsi" w:cstheme="minorHAnsi"/>
          <w:b/>
          <w:szCs w:val="22"/>
        </w:rPr>
        <w:t>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:rsidR="005E0F14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:rsidR="007A49CD" w:rsidRPr="000B6641" w:rsidRDefault="007A49CD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1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361C2" w:rsidRPr="008361C2" w:rsidTr="00CF09CE">
        <w:trPr>
          <w:trHeight w:val="416"/>
        </w:trPr>
        <w:tc>
          <w:tcPr>
            <w:tcW w:w="704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L.p.</w:t>
            </w:r>
          </w:p>
        </w:tc>
        <w:tc>
          <w:tcPr>
            <w:tcW w:w="382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Usługa</w:t>
            </w: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 xml:space="preserve">Cena netto </w:t>
            </w: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Cena brutto</w:t>
            </w:r>
          </w:p>
        </w:tc>
      </w:tr>
      <w:tr w:rsidR="008361C2" w:rsidRPr="008361C2" w:rsidTr="00CF09CE">
        <w:trPr>
          <w:trHeight w:val="424"/>
        </w:trPr>
        <w:tc>
          <w:tcPr>
            <w:tcW w:w="704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382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Konserwacja Systemu Technicznego Urządzeń  i instalacji w o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kresie trwania umowy: 01.01.2022-31.12.2022</w:t>
            </w: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r. </w:t>
            </w:r>
            <w:r w:rsidR="004B677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br/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w obiektach nr 1, 2, 3</w:t>
            </w: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8361C2" w:rsidRPr="008361C2" w:rsidTr="00CF09CE">
        <w:trPr>
          <w:trHeight w:val="424"/>
        </w:trPr>
        <w:tc>
          <w:tcPr>
            <w:tcW w:w="704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382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Konserwacja Systemu Technicznego Urządzeń  i instalacji w o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kresie trwania umowy: 01.01.2022-31.12.2022</w:t>
            </w: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r. </w:t>
            </w:r>
            <w:r w:rsidR="004B677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br/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w obiektach nr 4, 5</w:t>
            </w: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8361C2" w:rsidRPr="008361C2" w:rsidTr="00CF09CE">
        <w:trPr>
          <w:trHeight w:val="424"/>
        </w:trPr>
        <w:tc>
          <w:tcPr>
            <w:tcW w:w="704" w:type="dxa"/>
            <w:vAlign w:val="center"/>
          </w:tcPr>
          <w:p w:rsidR="008361C2" w:rsidRPr="008361C2" w:rsidRDefault="008361C2" w:rsidP="007A49CD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3</w:t>
            </w:r>
            <w:r w:rsidR="007A49CD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3826" w:type="dxa"/>
            <w:vAlign w:val="center"/>
          </w:tcPr>
          <w:p w:rsidR="008361C2" w:rsidRPr="008361C2" w:rsidRDefault="008361C2" w:rsidP="007A49CD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Konserwacja Systemu Technicznego Urządzeń  i instalacji w o</w:t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kresie trwania umowy: 01.01.2022-31.12.2022</w:t>
            </w:r>
            <w:r w:rsidRPr="008361C2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r.</w:t>
            </w:r>
            <w:r w:rsidR="004B677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br/>
            </w:r>
            <w:r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w obiektach nr 6</w:t>
            </w:r>
            <w:r w:rsidR="007A49CD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wraz z uszczegółowieniem kosztów usługi dla obiektów nr 6.</w:t>
            </w: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:rsidR="008361C2" w:rsidRPr="008361C2" w:rsidRDefault="008361C2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  <w:tr w:rsidR="004B6771" w:rsidRPr="008361C2" w:rsidTr="0054591D">
        <w:trPr>
          <w:trHeight w:val="424"/>
        </w:trPr>
        <w:tc>
          <w:tcPr>
            <w:tcW w:w="4530" w:type="dxa"/>
            <w:gridSpan w:val="2"/>
            <w:vAlign w:val="center"/>
          </w:tcPr>
          <w:p w:rsidR="004B6771" w:rsidRPr="004B6771" w:rsidRDefault="004B6771" w:rsidP="004B6771">
            <w:pPr>
              <w:spacing w:line="240" w:lineRule="auto"/>
              <w:ind w:left="0"/>
              <w:jc w:val="right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4B6771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ŁĄCZNIE:</w:t>
            </w:r>
          </w:p>
        </w:tc>
        <w:tc>
          <w:tcPr>
            <w:tcW w:w="2266" w:type="dxa"/>
            <w:vAlign w:val="center"/>
          </w:tcPr>
          <w:p w:rsidR="004B6771" w:rsidRPr="008361C2" w:rsidRDefault="004B6771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2266" w:type="dxa"/>
            <w:vAlign w:val="center"/>
          </w:tcPr>
          <w:p w:rsidR="004B6771" w:rsidRPr="008361C2" w:rsidRDefault="004B6771" w:rsidP="008361C2">
            <w:pPr>
              <w:spacing w:line="240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</w:tr>
    </w:tbl>
    <w:p w:rsidR="005E0F14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6C6802" w:rsidRDefault="006C6802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6C6802" w:rsidRDefault="006C6802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6C6802" w:rsidRPr="007A49CD" w:rsidRDefault="006C6802" w:rsidP="007A49CD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t>Us</w:t>
      </w:r>
      <w:r w:rsidR="00E14B22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zczegółowiony </w:t>
      </w:r>
      <w:r w:rsidR="007A49CD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koszt usługi </w:t>
      </w: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t>dla obiektów nr 6</w:t>
      </w:r>
      <w:r w:rsidR="00E14B22">
        <w:rPr>
          <w:rFonts w:ascii="Open Sans" w:eastAsia="Times New Roman" w:hAnsi="Open Sans" w:cs="Open Sans"/>
          <w:color w:val="auto"/>
          <w:lang w:val="pl-PL" w:eastAsia="pl-PL" w:bidi="ar-SA"/>
        </w:rPr>
        <w:t>: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7"/>
        <w:gridCol w:w="1418"/>
        <w:gridCol w:w="1142"/>
        <w:gridCol w:w="1418"/>
        <w:gridCol w:w="1371"/>
        <w:gridCol w:w="1561"/>
      </w:tblGrid>
      <w:tr w:rsidR="00AA2D10" w:rsidRPr="00AA2D10" w:rsidTr="00E14B22">
        <w:trPr>
          <w:cantSplit/>
          <w:trHeight w:val="634"/>
          <w:jc w:val="center"/>
        </w:trPr>
        <w:tc>
          <w:tcPr>
            <w:tcW w:w="56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Lp.</w:t>
            </w:r>
          </w:p>
        </w:tc>
        <w:tc>
          <w:tcPr>
            <w:tcW w:w="1847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System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Ilość przeglądów</w:t>
            </w:r>
          </w:p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w roku</w:t>
            </w:r>
          </w:p>
        </w:tc>
        <w:tc>
          <w:tcPr>
            <w:tcW w:w="114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Koszt przeglądu ¼ elementów  (netto)</w:t>
            </w:r>
          </w:p>
        </w:tc>
        <w:tc>
          <w:tcPr>
            <w:tcW w:w="1418" w:type="dxa"/>
            <w:vAlign w:val="center"/>
          </w:tcPr>
          <w:p w:rsidR="00AA2D10" w:rsidRPr="00AA2D10" w:rsidRDefault="006C6802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 xml:space="preserve">Razem </w:t>
            </w:r>
            <w:r w:rsidR="00AA2D10"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netto w zł</w:t>
            </w:r>
          </w:p>
        </w:tc>
        <w:tc>
          <w:tcPr>
            <w:tcW w:w="137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Stawka podatku VAT w %</w:t>
            </w:r>
          </w:p>
        </w:tc>
        <w:tc>
          <w:tcPr>
            <w:tcW w:w="156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Wartość brutto w zł</w:t>
            </w:r>
          </w:p>
        </w:tc>
      </w:tr>
      <w:tr w:rsidR="00AA2D10" w:rsidRPr="00AA2D10" w:rsidTr="00E14B22">
        <w:trPr>
          <w:cantSplit/>
          <w:jc w:val="center"/>
        </w:trPr>
        <w:tc>
          <w:tcPr>
            <w:tcW w:w="56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</w:tc>
        <w:tc>
          <w:tcPr>
            <w:tcW w:w="1847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3</w:t>
            </w:r>
          </w:p>
        </w:tc>
        <w:tc>
          <w:tcPr>
            <w:tcW w:w="114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5 (3x4)</w:t>
            </w:r>
          </w:p>
        </w:tc>
        <w:tc>
          <w:tcPr>
            <w:tcW w:w="137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6</w:t>
            </w:r>
          </w:p>
        </w:tc>
        <w:tc>
          <w:tcPr>
            <w:tcW w:w="156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7</w:t>
            </w:r>
          </w:p>
        </w:tc>
      </w:tr>
      <w:tr w:rsidR="00AA2D10" w:rsidRPr="00AA2D10" w:rsidTr="00E14B22">
        <w:trPr>
          <w:cantSplit/>
          <w:jc w:val="center"/>
        </w:trPr>
        <w:tc>
          <w:tcPr>
            <w:tcW w:w="56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1.</w:t>
            </w:r>
          </w:p>
        </w:tc>
        <w:tc>
          <w:tcPr>
            <w:tcW w:w="1847" w:type="dxa"/>
            <w:vAlign w:val="center"/>
          </w:tcPr>
          <w:p w:rsidR="00AA2D10" w:rsidRPr="007A49CD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7A49CD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Sygnalizacja pożaru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(25% elementów systemu, </w:t>
            </w:r>
            <w:r w:rsidRPr="00AA2D10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 1 raz </w:t>
            </w:r>
            <w:r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na </w:t>
            </w:r>
            <w:r w:rsidRPr="00AA2D10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kwartał</w:t>
            </w:r>
          </w:p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4 x 25% = 100 przeglądu</w:t>
            </w:r>
          </w:p>
        </w:tc>
        <w:tc>
          <w:tcPr>
            <w:tcW w:w="114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37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:rsidTr="00E14B22">
        <w:trPr>
          <w:cantSplit/>
          <w:trHeight w:val="167"/>
          <w:jc w:val="center"/>
        </w:trPr>
        <w:tc>
          <w:tcPr>
            <w:tcW w:w="56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2.</w:t>
            </w:r>
          </w:p>
        </w:tc>
        <w:tc>
          <w:tcPr>
            <w:tcW w:w="1847" w:type="dxa"/>
            <w:vAlign w:val="center"/>
          </w:tcPr>
          <w:p w:rsidR="00AA2D10" w:rsidRPr="007A49CD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7A49CD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>Gaśnice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</w:tc>
        <w:tc>
          <w:tcPr>
            <w:tcW w:w="114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37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:rsidTr="00E14B22">
        <w:trPr>
          <w:cantSplit/>
          <w:trHeight w:val="167"/>
          <w:jc w:val="center"/>
        </w:trPr>
        <w:tc>
          <w:tcPr>
            <w:tcW w:w="56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3.</w:t>
            </w:r>
          </w:p>
        </w:tc>
        <w:tc>
          <w:tcPr>
            <w:tcW w:w="1847" w:type="dxa"/>
            <w:vAlign w:val="center"/>
          </w:tcPr>
          <w:p w:rsidR="00AA2D10" w:rsidRPr="00F355FA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Klapy oddymiające </w:t>
            </w: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br/>
              <w:t>i systemy oddymiania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</w:t>
            </w:r>
          </w:p>
        </w:tc>
        <w:tc>
          <w:tcPr>
            <w:tcW w:w="114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37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:rsidTr="00E14B22">
        <w:trPr>
          <w:cantSplit/>
          <w:trHeight w:val="235"/>
          <w:jc w:val="center"/>
        </w:trPr>
        <w:tc>
          <w:tcPr>
            <w:tcW w:w="56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4.</w:t>
            </w:r>
          </w:p>
        </w:tc>
        <w:tc>
          <w:tcPr>
            <w:tcW w:w="1847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Systemy gaszenia KD-200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4</w:t>
            </w:r>
          </w:p>
        </w:tc>
        <w:tc>
          <w:tcPr>
            <w:tcW w:w="114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37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  <w:tr w:rsidR="00AA2D10" w:rsidRPr="00AA2D10" w:rsidTr="00E14B22">
        <w:trPr>
          <w:cantSplit/>
          <w:trHeight w:val="235"/>
          <w:jc w:val="center"/>
        </w:trPr>
        <w:tc>
          <w:tcPr>
            <w:tcW w:w="56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5.</w:t>
            </w:r>
          </w:p>
        </w:tc>
        <w:tc>
          <w:tcPr>
            <w:tcW w:w="1847" w:type="dxa"/>
            <w:vAlign w:val="center"/>
          </w:tcPr>
          <w:p w:rsidR="00AA2D10" w:rsidRPr="00F355FA" w:rsidRDefault="00AA2D10" w:rsidP="007A49CD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</w:pPr>
            <w:r w:rsidRPr="00F355FA">
              <w:rPr>
                <w:rFonts w:ascii="Open Sans" w:eastAsia="Times New Roman" w:hAnsi="Open Sans" w:cs="Open Sans"/>
                <w:color w:val="auto"/>
                <w:sz w:val="16"/>
                <w:szCs w:val="16"/>
                <w:lang w:val="pl-PL" w:eastAsia="pl-PL" w:bidi="ar-SA"/>
              </w:rPr>
              <w:t xml:space="preserve">Przygotowanie i przeprowadzenie praktycznego sprawdzenia warunków I organizacji ewakuacji w budynku </w:t>
            </w: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 w:rsidRPr="00AA2D10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</w:t>
            </w:r>
          </w:p>
        </w:tc>
        <w:tc>
          <w:tcPr>
            <w:tcW w:w="1142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1418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37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  <w:tc>
          <w:tcPr>
            <w:tcW w:w="1561" w:type="dxa"/>
            <w:vAlign w:val="center"/>
          </w:tcPr>
          <w:p w:rsidR="00AA2D10" w:rsidRPr="00AA2D10" w:rsidRDefault="00AA2D10" w:rsidP="00AA2D1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</w:p>
        </w:tc>
      </w:tr>
    </w:tbl>
    <w:p w:rsidR="007A49CD" w:rsidRDefault="007A49CD" w:rsidP="007A49CD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740F0B" w:rsidRDefault="005E0F14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t>Cena oferty określona w pkt 1 zawiera wszystkie koszty z</w:t>
      </w:r>
      <w:r w:rsidR="008E28D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wiązane z wykonaniem przedmiotu </w:t>
      </w:r>
      <w:r w:rsidRPr="007A49CD">
        <w:rPr>
          <w:rFonts w:ascii="Open Sans" w:eastAsia="Times New Roman" w:hAnsi="Open Sans" w:cs="Open Sans"/>
          <w:color w:val="auto"/>
          <w:lang w:val="pl-PL" w:eastAsia="pl-PL" w:bidi="ar-SA"/>
        </w:rPr>
        <w:t>zamówienia.</w:t>
      </w:r>
    </w:p>
    <w:p w:rsidR="00740F0B" w:rsidRDefault="005E0F14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40F0B">
        <w:rPr>
          <w:rFonts w:ascii="Open Sans" w:eastAsia="Times New Roman" w:hAnsi="Open Sans" w:cs="Open Sans"/>
          <w:color w:val="auto"/>
          <w:lang w:val="pl-PL" w:eastAsia="pl-PL" w:bidi="ar-SA"/>
        </w:rPr>
        <w:t>Oświadczamy, iż dysponujemy uprawnieniami, wiedzą, doświadczeniem, potencjałem technicznym oraz osobami zdolnymi do w</w:t>
      </w:r>
      <w:r w:rsidR="00740F0B">
        <w:rPr>
          <w:rFonts w:ascii="Open Sans" w:eastAsia="Times New Roman" w:hAnsi="Open Sans" w:cs="Open Sans"/>
          <w:color w:val="auto"/>
          <w:lang w:val="pl-PL" w:eastAsia="pl-PL" w:bidi="ar-SA"/>
        </w:rPr>
        <w:t>ykonania przedmiotu zamówienia.</w:t>
      </w:r>
    </w:p>
    <w:p w:rsidR="00740F0B" w:rsidRDefault="00DD67F1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21 </w:t>
      </w:r>
      <w:bookmarkStart w:id="0" w:name="_GoBack"/>
      <w:bookmarkEnd w:id="0"/>
      <w:r w:rsidR="005E0F14" w:rsidRPr="00740F0B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:rsidR="005E0F14" w:rsidRPr="00740F0B" w:rsidRDefault="005E0F14" w:rsidP="00740F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740F0B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ofertowym.</w:t>
      </w:r>
    </w:p>
    <w:p w:rsidR="005E0F14" w:rsidRPr="000B6641" w:rsidRDefault="005E0F14" w:rsidP="00740F0B">
      <w:pPr>
        <w:widowControl w:val="0"/>
        <w:numPr>
          <w:ilvl w:val="0"/>
          <w:numId w:val="3"/>
        </w:numPr>
        <w:tabs>
          <w:tab w:val="num" w:pos="284"/>
          <w:tab w:val="left" w:pos="1310"/>
        </w:tabs>
        <w:autoSpaceDE w:val="0"/>
        <w:autoSpaceDN w:val="0"/>
        <w:adjustRightInd w:val="0"/>
        <w:spacing w:after="0" w:line="276" w:lineRule="auto"/>
        <w:ind w:left="709" w:hanging="720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wybrania mojej/naszej oferty zobowiązuję/my s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ię do podpisania umowy.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Załączniki: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Na potwierdzenie spełnienia wymagań określonych w punkcie H Zapytania ofertowego załączam: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1)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2)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3)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                                       </w:t>
      </w: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Miejscowość, data, podpis osoby/osób uprawnionych do reprezentowania Oferenta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4F5D5F" w:rsidRDefault="004F5D5F" w:rsidP="005E0F14">
      <w:pPr>
        <w:ind w:left="0"/>
      </w:pPr>
    </w:p>
    <w:sectPr w:rsidR="004F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4E" w:rsidRDefault="006B664E" w:rsidP="006B664E">
      <w:pPr>
        <w:spacing w:after="0" w:line="240" w:lineRule="auto"/>
      </w:pPr>
      <w:r>
        <w:separator/>
      </w:r>
    </w:p>
  </w:endnote>
  <w:endnote w:type="continuationSeparator" w:id="0">
    <w:p w:rsidR="006B664E" w:rsidRDefault="006B664E" w:rsidP="006B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E" w:rsidRDefault="006B6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08722"/>
      <w:docPartObj>
        <w:docPartGallery w:val="Page Numbers (Bottom of Page)"/>
        <w:docPartUnique/>
      </w:docPartObj>
    </w:sdtPr>
    <w:sdtEndPr/>
    <w:sdtContent>
      <w:p w:rsidR="006B664E" w:rsidRDefault="006B66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F1" w:rsidRPr="00DD67F1">
          <w:rPr>
            <w:noProof/>
            <w:lang w:val="pl-PL"/>
          </w:rPr>
          <w:t>3</w:t>
        </w:r>
        <w:r>
          <w:fldChar w:fldCharType="end"/>
        </w:r>
      </w:p>
    </w:sdtContent>
  </w:sdt>
  <w:p w:rsidR="006B664E" w:rsidRDefault="006B6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E" w:rsidRDefault="006B6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4E" w:rsidRDefault="006B664E" w:rsidP="006B664E">
      <w:pPr>
        <w:spacing w:after="0" w:line="240" w:lineRule="auto"/>
      </w:pPr>
      <w:r>
        <w:separator/>
      </w:r>
    </w:p>
  </w:footnote>
  <w:footnote w:type="continuationSeparator" w:id="0">
    <w:p w:rsidR="006B664E" w:rsidRDefault="006B664E" w:rsidP="006B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E" w:rsidRDefault="006B6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E" w:rsidRDefault="006B66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E" w:rsidRDefault="006B6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2A2E0C"/>
    <w:rsid w:val="004B6771"/>
    <w:rsid w:val="004F5D5F"/>
    <w:rsid w:val="00522FCB"/>
    <w:rsid w:val="005E0F14"/>
    <w:rsid w:val="006306E3"/>
    <w:rsid w:val="006B664E"/>
    <w:rsid w:val="006C6802"/>
    <w:rsid w:val="00740F0B"/>
    <w:rsid w:val="007A49CD"/>
    <w:rsid w:val="008361C2"/>
    <w:rsid w:val="008E28D5"/>
    <w:rsid w:val="00A92EC0"/>
    <w:rsid w:val="00AA2D10"/>
    <w:rsid w:val="00DD67F1"/>
    <w:rsid w:val="00E14B22"/>
    <w:rsid w:val="00F355FA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C805"/>
  <w15:chartTrackingRefBased/>
  <w15:docId w15:val="{C8F553C8-20DA-46B4-88FE-5EC6917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1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1C2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1C2"/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3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9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4E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B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4E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Eisbaner Elżbieta</cp:lastModifiedBy>
  <cp:revision>8</cp:revision>
  <dcterms:created xsi:type="dcterms:W3CDTF">2021-11-30T10:06:00Z</dcterms:created>
  <dcterms:modified xsi:type="dcterms:W3CDTF">2021-11-30T14:06:00Z</dcterms:modified>
</cp:coreProperties>
</file>